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A2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B35AF7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B35AF7">
        <w:rPr>
          <w:rFonts w:ascii="Monotype Corsiva" w:hAnsi="Monotype Corsiva" w:cs="Tahoma"/>
          <w:lang w:val="es-MX"/>
        </w:rPr>
        <w:t>077, de fecha 08 de enero de 2020</w:t>
      </w:r>
    </w:p>
    <w:p w:rsidR="00C75FA2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B35AF7">
        <w:rPr>
          <w:rFonts w:ascii="Monotype Corsiva" w:hAnsi="Monotype Corsiva" w:cs="Tahoma"/>
          <w:b/>
          <w:lang w:val="es-MX"/>
        </w:rPr>
        <w:t xml:space="preserve">Publicación Número: </w:t>
      </w:r>
      <w:r w:rsidRPr="00B35AF7">
        <w:rPr>
          <w:rFonts w:ascii="Monotype Corsiva" w:hAnsi="Monotype Corsiva" w:cs="Tahoma"/>
          <w:lang w:val="es-MX"/>
        </w:rPr>
        <w:t>287-C-2019</w:t>
      </w:r>
    </w:p>
    <w:p w:rsidR="00C75FA2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Monotype Corsiva" w:hAnsi="Monotype Corsiva" w:cs="Tahoma"/>
          <w:b/>
          <w:lang w:val="es-MX"/>
        </w:rPr>
      </w:pPr>
      <w:r w:rsidRPr="00B35AF7">
        <w:rPr>
          <w:rFonts w:ascii="Monotype Corsiva" w:hAnsi="Monotype Corsiva" w:cs="Tahoma"/>
          <w:b/>
          <w:lang w:val="es-MX"/>
        </w:rPr>
        <w:t xml:space="preserve">Documento: </w:t>
      </w:r>
      <w:r w:rsidRPr="00B35AF7">
        <w:rPr>
          <w:rFonts w:ascii="Monotype Corsiva" w:hAnsi="Monotype Corsiva" w:cs="Tahoma"/>
          <w:lang w:val="es-MX"/>
        </w:rPr>
        <w:t>Bando de Policía y Buen Gobierno del Municipio de Chicomuselo, Chiapas</w:t>
      </w:r>
    </w:p>
    <w:p w:rsidR="00C75FA2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B35AF7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C75FA2" w:rsidRPr="00B35AF7" w:rsidRDefault="00C75FA2" w:rsidP="00015FEE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C75FA2" w:rsidRPr="00B35AF7" w:rsidRDefault="00C75FA2" w:rsidP="00015FEE">
      <w:pPr>
        <w:tabs>
          <w:tab w:val="left" w:pos="567"/>
        </w:tabs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Co</w:t>
      </w:r>
      <w:r w:rsidRPr="00B35AF7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B35AF7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B35AF7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B35AF7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C75FA2" w:rsidRPr="00B35AF7" w:rsidRDefault="00C75FA2" w:rsidP="00015FEE">
      <w:pPr>
        <w:tabs>
          <w:tab w:val="left" w:pos="567"/>
        </w:tabs>
        <w:spacing w:after="0" w:line="200" w:lineRule="exact"/>
        <w:rPr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 de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proofErr w:type="spellEnd"/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del estado.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estado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proofErr w:type="spellStart"/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38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ece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pub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orico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proofErr w:type="spellEnd"/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proofErr w:type="spellEnd"/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 a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 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dra</w:t>
      </w:r>
      <w:proofErr w:type="spellEnd"/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púb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cab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115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bandos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compe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82,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erno,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45,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bandos 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buen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57,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son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bandos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const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utonom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 prob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0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8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2021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oral un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erno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un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 y 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urbana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una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 como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buen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én se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erechos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como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ersal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umano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erno,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21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ece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s;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cho orden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h)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115.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actua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puedan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caz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debe esta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obs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preocu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ás,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arle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suma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atando de ate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emand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curando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común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Just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con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de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y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un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 de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ora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 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órico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ece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na 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a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as;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USE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LO,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4" w:after="0" w:line="500" w:lineRule="atLeas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 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C16977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16977" w:rsidRPr="00B35AF7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sus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 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426"/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0DD" w:rsidRPr="00B35AF7" w:rsidRDefault="00C75FA2" w:rsidP="00015FEE">
      <w:pPr>
        <w:tabs>
          <w:tab w:val="left" w:pos="426"/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804D37" w:rsidRPr="00B35AF7" w:rsidRDefault="00C75FA2" w:rsidP="00015FEE">
      <w:pPr>
        <w:tabs>
          <w:tab w:val="left" w:pos="426"/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426"/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426"/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ersonal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426"/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3120D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ectos del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015FEE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nis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poder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II.</w:t>
      </w:r>
      <w:r w:rsidR="00015FEE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Pr="00B35AF7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buen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0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0"/>
          <w:sz w:val="20"/>
          <w:szCs w:val="20"/>
          <w:lang w:val="es-MX"/>
        </w:rPr>
        <w:t>apas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proofErr w:type="spellEnd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III.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recció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arro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tit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La Ley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</w:t>
      </w:r>
      <w:r w:rsidR="00015FEE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015FEE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reg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arco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804D37" w:rsidRPr="00B35AF7" w:rsidRDefault="00C75FA2" w:rsidP="00015FEE">
      <w:pPr>
        <w:tabs>
          <w:tab w:val="left" w:pos="567"/>
          <w:tab w:val="left" w:pos="29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015FEE"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="00015FEE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costos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DERECH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DERECH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 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erechos 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son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etar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015FEE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erechos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04D37" w:rsidRPr="00B35AF7" w:rsidRDefault="00C75FA2" w:rsidP="00BB206F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ori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edad,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="00BB206F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estado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o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ga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04D37" w:rsidRPr="00B35AF7" w:rsidRDefault="00C75FA2" w:rsidP="00BB206F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="00BB206F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 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5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erechos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umanos;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BB206F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erechos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así como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BB206F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daños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LOR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 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 son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 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soc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una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 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 con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IG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ÉNERO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ámb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como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 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 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y 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8A60E2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025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- 2015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corda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 y</w:t>
      </w:r>
      <w:r w:rsidRPr="00B35AF7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8A60E2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así 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que 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cen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un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 con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de 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de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eres y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dependencias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 del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y ps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ntes,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edad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04D37" w:rsidRPr="00B35AF7" w:rsidRDefault="00C75FA2" w:rsidP="008A60E2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car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y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ectos,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Las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lo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penas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un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su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 15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bre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gar de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Ja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”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16.</w:t>
      </w:r>
      <w:r w:rsidRPr="00B35AF7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 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apas,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TOR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 18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lo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en el 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3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erano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9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9.914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Kil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drados.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°38’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5°58’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atitud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e;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9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°10’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9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°37’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e, 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este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Fro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Sil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a: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“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”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Eji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3652"/>
      </w:tblGrid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 xml:space="preserve">LOCALIDADADES, RANCHERIAS Y </w:t>
            </w:r>
            <w:proofErr w:type="gramStart"/>
            <w:r w:rsidRPr="00B35AF7">
              <w:t>BARRIOS  QUE</w:t>
            </w:r>
            <w:proofErr w:type="gramEnd"/>
            <w:r w:rsidRPr="00B35AF7">
              <w:t xml:space="preserve"> CONFORMAN EL MUNICIPIO DE CHICOMUSELO.</w:t>
            </w:r>
          </w:p>
          <w:p w:rsidR="008A60E2" w:rsidRPr="00B35AF7" w:rsidRDefault="008A60E2" w:rsidP="008A60E2"/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VISTA ALEGRE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MORELOS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PALO MARIA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BUENA VISTA II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AMARGURA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MORAS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CIPRES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OJO DE AGUA 2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PLAN GRANDE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SABINALITO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BUENA VISTA I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MARGARITAS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LAJA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BUENOS AIRES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GOLONDRINAS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SABINAL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MIRAMAR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RECUERDO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ROBLAR BUENA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1 DE MAYO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LOMA BONITA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MARTIN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MESILLA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REYNALDO ORTIZ E.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VALLE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TENEJAPA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GRECIA (SAN ANTOLIN)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ARGENTINA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1 DE ENERO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20 DE NOVIEMBRE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lastRenderedPageBreak/>
              <w:t>EL CERECILLO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CONCEPCION DOS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CUATRO CAMINOS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FLORES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JOSEFA ORTIZ DE DOMINGUEZ (LA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FORTUNA)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HUANACASTLE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JOLENTON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LAZARO CARDENAS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LIMONAR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LAURELES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MIGUEL ALEMAN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NARANJO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AMERICA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MORELIA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OBRAJE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OJO DE AGUA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PABLO L.SIDAR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PIEDAD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LAREDO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PIEDRA LABRADA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PINTA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POTRERILLOS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QUISIS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REGADILLO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SALINAS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ESPERANZA 5 DE MAYO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MONTE SINAI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JUAN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RAMON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ELENA (DULCE NOMBRE)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TERESA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SANTO DOMINGO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RICARDO FLORES MAGON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PLAN DE AYALA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UNION BUENA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VERACRUZ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ZACUALPA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ALFONSO CORONA DEL ROSAL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BENITO JUAREZ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FRANCISCO I. MADERO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RAIZAL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GRECIA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MARCOS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MIRADOR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lastRenderedPageBreak/>
              <w:t>EL COFRE ALTO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VAREJONAL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CALZADA JOYAL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CHACHAHUALT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COFRE BAJO (CANTA RANA)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MAYOR JULIO SABINES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LUCHA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REFORMA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16 DE SEPTIEMBRE (RANCHO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ALEGRE)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JUAN RIO VERDE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 EL ALTO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 LA ESPERANZA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TERRONAL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ZAPOTE VENTANA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ARGENTINA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FLOR DE MAYO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CASTAÑO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LIMON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PIEDRA LABRADA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REPARO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CARRIZAL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OJO DE AGUA (FLOR DE MAYO)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PARAISO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 MIRAVEL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ROBLAR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BRASILITO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 II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VILLA NUEVA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BUENA VISTA (TUJU BUENA VISTA)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AGUSTIN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MIRADOR II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VADO ANCHO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ARROYOS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FRANCISCO LAS PALMAS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CARMEN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SINAI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ABSALON CASTELLANOS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DOMINGUEZ (SANTO DOMINGO)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GALICIA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 EL OCOTAL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ESPERANZA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LLANO REDONDO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NAVARRA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AMANECER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lastRenderedPageBreak/>
              <w:t>SANTA MARIA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DOLORES HIDALGO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PORTAL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TIZATAL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ALAMOS (RANCHO)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JUAN LAS PILAS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CAIRO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CARMEN YAYAHUITA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COSMOPOLITA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ESPERANZA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GUAYLAR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MISHOLAR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PALMA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PALMIRA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TIERRA BLANCA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PIEDRA DE FUEGO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RINCON OCOTE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ROSARIO BUENA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SALVADOR ITALIA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 MIRAMAR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NICOLAS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PEDRO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ELENA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MONICA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RITA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FRANCISCO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VUELTA DEL CERRO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JUAN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PALMAR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PELIO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ARGELIA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BELLA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OJO DE AGUA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PERLA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PINTILLA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RELICARIO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TARRAYA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VISTA HERMOSA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PEDREGAL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HERRAJE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RIO VERDE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ESPERANZA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LLANO DE ORO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COPALAR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CONCEPCION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ESPERANZA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lastRenderedPageBreak/>
              <w:t>LAS TIGRILLAS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PLAN DE LA VICTORIA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ROSA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LIBERTAD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FLOR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BRASIL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REFORMA AGRARIA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PAZ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OLVIDO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SANDIAL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PEDRO YAYAHUITA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CABALLADA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ESFUERZO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GUAYABAS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LUIS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POTRERILLO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INES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AGUSTIN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PARAISO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FLORECITAS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CONCORDIA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LUCIA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JUAN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ELISA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TULIPANES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LAURELES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PARRAL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RINCON PEÑA BLANCA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CHAMULETO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LUCIA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LINDA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JOSE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FLOR DE MAYO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PAZ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ISIDRO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ALTAMIRANO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AGUA FRIA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LAGUNA PEÑA FLOR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PORTILLO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PEDRO JARITAS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LAGUNITA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ROSA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ESPERANZA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CRUZ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LOMA BONITA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lastRenderedPageBreak/>
              <w:t>EL PARAISO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MARCOS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SOLO DIOS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BENITO JUAREZ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MONTE DE SAMARIA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ROSITA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OCOTAL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PILA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REMOLINO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JOSE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SANTA ISABEL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QUEBRACHAL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AGUA ESCONIDA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BONANZA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LOMA BONITA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NUEVA ARMENIA EL EDEN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SANTO DOMINGO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BELEN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BERLIN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BRASILAR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BUGAMBILIAS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CACHO DE ORO (EL ZAPOTE)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CARMEN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CEIBA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FLANBOYAN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FLOR DE MAYO (EL ATRANCON)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GUADALUPE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LOMA LARGA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MANGOS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PACAYAL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OJO DE AGUA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OLVIDO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POZA CLARA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ROSARIO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FRANCISCO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MARCOS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RAFAEL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FRANCISCO RODRIGUEZ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VENECIA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EDEN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10 DE ABRIL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LINDA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MESILLITA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NUBES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lastRenderedPageBreak/>
              <w:t>OJO DE AGUA LA PALMA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PEÑA BLANCA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PORVENIR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ZAPOTAL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EL GUAJIL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BUENOS AIRES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PIEDAD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CASCABELES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LOS ALTOS DE JESUS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VICTORIA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UNIDAD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HUANACASTLE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RANCHERIA YAYAHUITA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SAMUEL RUIZ GARCIA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LAS BRISAS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SAN ANTONIO LAS FLORES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LA ULTIMA OPORTUNIDAD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SOMBRA BELLA VISTA</w:t>
            </w:r>
          </w:p>
        </w:tc>
      </w:tr>
      <w:tr w:rsidR="008A60E2" w:rsidRPr="00B35AF7" w:rsidTr="008A60E2">
        <w:tc>
          <w:tcPr>
            <w:tcW w:w="3652" w:type="dxa"/>
          </w:tcPr>
          <w:p w:rsidR="008A60E2" w:rsidRPr="00B35AF7" w:rsidRDefault="008A60E2" w:rsidP="008A60E2">
            <w:r w:rsidRPr="00B35AF7">
              <w:t>NUEVO BETHEL</w:t>
            </w:r>
          </w:p>
        </w:tc>
      </w:tr>
    </w:tbl>
    <w:p w:rsidR="00185964" w:rsidRPr="00B35AF7" w:rsidRDefault="00185964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brad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año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4"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20.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4"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21.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al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eria.</w:t>
      </w:r>
    </w:p>
    <w:p w:rsidR="00804D37" w:rsidRPr="00B35AF7" w:rsidRDefault="00804D37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DERECH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 23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A60E2" w:rsidP="00015FEE">
      <w:pPr>
        <w:tabs>
          <w:tab w:val="left" w:pos="567"/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Los h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 de cu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os un año, a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esten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estanc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caso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24.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presame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propós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8A60E2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o de sus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s;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en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orio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que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omún,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omue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804D37" w:rsidRPr="00B35AF7" w:rsidRDefault="00C75FA2" w:rsidP="008A60E2">
      <w:pPr>
        <w:tabs>
          <w:tab w:val="left" w:pos="567"/>
          <w:tab w:val="left" w:pos="840"/>
          <w:tab w:val="left" w:pos="2020"/>
          <w:tab w:val="left" w:pos="2520"/>
          <w:tab w:val="left" w:pos="3620"/>
          <w:tab w:val="left" w:pos="4580"/>
          <w:tab w:val="left" w:pos="5600"/>
          <w:tab w:val="left" w:pos="6880"/>
          <w:tab w:val="left" w:pos="8260"/>
          <w:tab w:val="left" w:pos="98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r en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ectos,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dependencia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6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after="0" w:line="247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II.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erés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III.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omités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y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con 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y 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y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 del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8A60E2">
      <w:pPr>
        <w:tabs>
          <w:tab w:val="left" w:pos="567"/>
        </w:tabs>
        <w:spacing w:before="4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deban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III. Los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atal y</w:t>
      </w:r>
      <w:r w:rsidRPr="00B35AF7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erdes,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</w:p>
    <w:p w:rsidR="00804D37" w:rsidRPr="00B35AF7" w:rsidRDefault="00C75FA2" w:rsidP="00015FEE">
      <w:pPr>
        <w:tabs>
          <w:tab w:val="left" w:pos="567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 y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abandon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 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compe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804D37" w:rsidRPr="00B35AF7" w:rsidRDefault="00C75FA2" w:rsidP="008A60E2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dron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31,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185964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escrito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etar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8A60E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se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en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 de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015FEE">
      <w:pPr>
        <w:tabs>
          <w:tab w:val="left" w:pos="567"/>
        </w:tabs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por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56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II.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after="0" w:line="247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drena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abandon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eros del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dades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erdes;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dar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árbo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 como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lastRenderedPageBreak/>
        <w:t>XX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dueños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daños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04D37" w:rsidRPr="00B35AF7" w:rsidRDefault="00C75FA2" w:rsidP="008A60E2">
      <w:pPr>
        <w:tabs>
          <w:tab w:val="left" w:pos="567"/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se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dé el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0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del</w:t>
      </w:r>
      <w:r w:rsidRPr="00B35AF7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8A60E2">
      <w:pPr>
        <w:tabs>
          <w:tab w:val="left" w:pos="567"/>
          <w:tab w:val="left" w:pos="10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urbana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 como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uso hab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8A60E2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ectada,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III.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etar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 estac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beb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8A60E2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y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8A60E2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II.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drón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III.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XXX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y</w:t>
      </w:r>
      <w:r w:rsidR="00185964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End"/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H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EÚ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ersonas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orio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 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erechos: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1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8A60E2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C75FA2" w:rsidP="00015FEE">
      <w:pPr>
        <w:tabs>
          <w:tab w:val="left" w:pos="567"/>
        </w:tabs>
        <w:spacing w:before="4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caso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CAP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 FIN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 así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sus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así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ño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caz pres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30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año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y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apas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este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37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 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omue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102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4"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Ley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P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 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dron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prueba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drá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A60E2" w:rsidRPr="00B35AF7" w:rsidRDefault="008A60E2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ome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es. </w:t>
      </w:r>
    </w:p>
    <w:p w:rsidR="00804D37" w:rsidRPr="00B35AF7" w:rsidRDefault="008A60E2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b)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c)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A60E2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catas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atistas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A60E2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A60E2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ores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="008A60E2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dependencias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serán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Ley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erecho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41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emnes,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8A60E2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42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 Las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9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9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8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8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8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9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eo</w:t>
      </w:r>
      <w:r w:rsidRPr="00B35AF7">
        <w:rPr>
          <w:rFonts w:ascii="Tahoma" w:eastAsia="Arial" w:hAnsi="Tahoma" w:cs="Tahoma"/>
          <w:spacing w:val="6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9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8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eo</w:t>
      </w:r>
      <w:r w:rsidR="00185964"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propo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cará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115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ecten el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amiento.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116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asunt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185964" w:rsidRPr="00B35AF7" w:rsidRDefault="008A60E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bros del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804D37" w:rsidRPr="00B35AF7" w:rsidRDefault="008A60E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b)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ectu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 d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185964" w:rsidRPr="00B35AF7" w:rsidRDefault="008A60E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="00C75FA2"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C75FA2"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C75FA2"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="00C75FA2"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cur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="00C75FA2"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C75FA2"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="00C75FA2"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C75FA2"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="00C75FA2"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C75FA2"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ernad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="00C75FA2"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="00C75FA2"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="00C75FA2"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="00C75FA2"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C75FA2"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="00C75FA2"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="00C75FA2"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="00C75FA2"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="00C75FA2"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el ámb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al 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d)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 sus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deban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arse 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“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i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i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i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i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i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 xml:space="preserve">”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i/>
          <w:spacing w:val="1"/>
          <w:sz w:val="20"/>
          <w:szCs w:val="20"/>
          <w:lang w:val="es-MX"/>
        </w:rPr>
        <w:t>“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i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ev</w:t>
      </w:r>
      <w:r w:rsidRPr="00B35AF7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i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i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i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i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i/>
          <w:sz w:val="20"/>
          <w:szCs w:val="20"/>
          <w:lang w:val="es-MX"/>
        </w:rPr>
        <w:t xml:space="preserve">”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44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bro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actas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arán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t 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cal 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se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en el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 y a propu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del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 ser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su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IS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47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49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 con sus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50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cho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dos 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drán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compe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F20FAB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51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amos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="00F20FA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dependencias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el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presup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F20FAB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6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="00F20FA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scal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Tra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uridad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lo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y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del año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 present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IS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52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F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cen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y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por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Ley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53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con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u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etas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amas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185964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B2F1F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SERV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PÚB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LICOS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debe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 pres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está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go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sus dependencias,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 el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ceso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185964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 dren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es.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185964" w:rsidRPr="00B35AF7" w:rsidRDefault="00C75FA2" w:rsidP="00015FEE">
      <w:pPr>
        <w:tabs>
          <w:tab w:val="left" w:pos="567"/>
          <w:tab w:val="left" w:pos="840"/>
        </w:tabs>
        <w:spacing w:before="1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os.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1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ercados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185964" w:rsidRPr="00B35AF7" w:rsidRDefault="00C75FA2" w:rsidP="00015FEE">
      <w:pPr>
        <w:tabs>
          <w:tab w:val="left" w:pos="567"/>
          <w:tab w:val="left" w:pos="840"/>
        </w:tabs>
        <w:spacing w:before="51" w:after="0" w:line="506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59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es: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51" w:after="0" w:line="506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C75FA2" w:rsidP="00015FEE">
      <w:pPr>
        <w:tabs>
          <w:tab w:val="left" w:pos="567"/>
        </w:tabs>
        <w:spacing w:after="0" w:line="197" w:lineRule="exact"/>
        <w:jc w:val="both"/>
        <w:rPr>
          <w:rFonts w:ascii="Tahoma" w:eastAsia="Arial" w:hAnsi="Tahoma" w:cs="Tahoma"/>
          <w:position w:val="1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e, dren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32"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position w:val="-1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position w:val="-1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position w:val="-1"/>
          <w:sz w:val="20"/>
          <w:szCs w:val="20"/>
          <w:lang w:val="es-MX"/>
        </w:rPr>
        <w:t>umb</w:t>
      </w:r>
      <w:r w:rsidRPr="00B35AF7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position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position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position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position w:val="-1"/>
          <w:sz w:val="20"/>
          <w:szCs w:val="20"/>
          <w:lang w:val="es-MX"/>
        </w:rPr>
        <w:t>co.</w:t>
      </w:r>
    </w:p>
    <w:p w:rsidR="00804D37" w:rsidRPr="00B35AF7" w:rsidRDefault="00804D37" w:rsidP="00015FEE">
      <w:pPr>
        <w:tabs>
          <w:tab w:val="left" w:pos="567"/>
        </w:tabs>
        <w:spacing w:before="6" w:after="0" w:line="22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Y F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60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y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s;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étn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edad,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estado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NCES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62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proh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por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este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Tod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será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PER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ICENC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cia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proofErr w:type="spellEnd"/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dependencia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 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185964" w:rsidRPr="00B35AF7" w:rsidRDefault="00185964" w:rsidP="00015FEE">
      <w:pPr>
        <w:tabs>
          <w:tab w:val="left" w:pos="567"/>
        </w:tabs>
        <w:spacing w:before="5" w:after="0" w:line="252" w:lineRule="exact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5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uso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4E1CAC" w:rsidRPr="00B35AF7" w:rsidRDefault="004E1CAC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185964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="000B2F1F"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cas. </w:t>
      </w:r>
    </w:p>
    <w:p w:rsidR="004E1CAC" w:rsidRPr="00B35AF7" w:rsidRDefault="004E1CAC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="000B2F1F"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Para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105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Or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 así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 o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por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se debe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prop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product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emita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ural 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71.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 y 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arse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y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catá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proh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deben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an 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omend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 de 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en 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 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30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 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zará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zará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76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erán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en el estud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77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)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(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PARC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4E1CAC" w:rsidRPr="00B35AF7" w:rsidRDefault="004E1CAC" w:rsidP="00015FEE">
      <w:pPr>
        <w:tabs>
          <w:tab w:val="left" w:pos="567"/>
          <w:tab w:val="left" w:pos="840"/>
          <w:tab w:val="left" w:pos="1980"/>
          <w:tab w:val="left" w:pos="2440"/>
          <w:tab w:val="left" w:pos="3920"/>
          <w:tab w:val="left" w:pos="4260"/>
          <w:tab w:val="left" w:pos="5780"/>
          <w:tab w:val="left" w:pos="6720"/>
          <w:tab w:val="left" w:pos="7300"/>
          <w:tab w:val="left" w:pos="8420"/>
          <w:tab w:val="left" w:pos="9240"/>
        </w:tabs>
        <w:spacing w:before="6" w:after="0" w:line="252" w:lineRule="exact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  <w:tab w:val="left" w:pos="1980"/>
          <w:tab w:val="left" w:pos="2440"/>
          <w:tab w:val="left" w:pos="3920"/>
          <w:tab w:val="left" w:pos="4260"/>
          <w:tab w:val="left" w:pos="5780"/>
          <w:tab w:val="left" w:pos="6720"/>
          <w:tab w:val="left" w:pos="7300"/>
          <w:tab w:val="left" w:pos="8420"/>
          <w:tab w:val="left" w:pos="92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)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ón 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que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4E1CAC" w:rsidRPr="00B35AF7" w:rsidRDefault="004E1CAC" w:rsidP="00015FEE">
      <w:pPr>
        <w:tabs>
          <w:tab w:val="left" w:pos="567"/>
          <w:tab w:val="left" w:pos="840"/>
          <w:tab w:val="left" w:pos="1680"/>
          <w:tab w:val="left" w:pos="2840"/>
          <w:tab w:val="left" w:pos="3300"/>
          <w:tab w:val="left" w:pos="4760"/>
          <w:tab w:val="left" w:pos="5080"/>
          <w:tab w:val="left" w:pos="6580"/>
          <w:tab w:val="left" w:pos="7040"/>
          <w:tab w:val="left" w:pos="7720"/>
          <w:tab w:val="left" w:pos="8280"/>
          <w:tab w:val="left" w:pos="8740"/>
          <w:tab w:val="left" w:pos="9220"/>
        </w:tabs>
        <w:spacing w:before="2" w:after="0" w:line="252" w:lineRule="exact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  <w:tab w:val="left" w:pos="1680"/>
          <w:tab w:val="left" w:pos="2840"/>
          <w:tab w:val="left" w:pos="3300"/>
          <w:tab w:val="left" w:pos="4760"/>
          <w:tab w:val="left" w:pos="5080"/>
          <w:tab w:val="left" w:pos="6580"/>
          <w:tab w:val="left" w:pos="7040"/>
          <w:tab w:val="left" w:pos="7720"/>
          <w:tab w:val="left" w:pos="8280"/>
          <w:tab w:val="left" w:pos="8740"/>
          <w:tab w:val="left" w:pos="922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)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ab/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ón 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que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4E1CAC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 Los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4E1CAC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dependencias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desempeño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78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PARC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será un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esta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203,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204,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205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206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ás: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emitirá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C75FA2" w:rsidP="00F40FD8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="00F40FD8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el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91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a)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presente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aras emp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caso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erán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 Los 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cáma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80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de él y serán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que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 sea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 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utos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sus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año 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JOS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una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4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o)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 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serán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que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será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erno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ama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 J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VEC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85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pal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 su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 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én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 en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87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ás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Ley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se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arán 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és de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82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TOS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89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son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ntal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 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scut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actos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422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="00F40FD8"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mocra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rec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és del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oto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F40FD8" w:rsidRPr="00B35AF7" w:rsidRDefault="00F40FD8" w:rsidP="00015FEE">
      <w:pPr>
        <w:tabs>
          <w:tab w:val="left" w:pos="567"/>
          <w:tab w:val="left" w:pos="140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 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</w:p>
    <w:p w:rsidR="00804D37" w:rsidRPr="00B35AF7" w:rsidRDefault="00F40FD8" w:rsidP="00015FEE">
      <w:pPr>
        <w:tabs>
          <w:tab w:val="left" w:pos="567"/>
          <w:tab w:val="left" w:pos="140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b)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F40FD8" w:rsidP="00015FEE">
      <w:pPr>
        <w:tabs>
          <w:tab w:val="left" w:pos="567"/>
          <w:tab w:val="left" w:pos="140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a. d)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F40FD8" w:rsidRPr="00B35AF7" w:rsidRDefault="00F40FD8" w:rsidP="00F40FD8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04D37" w:rsidRPr="00B35AF7" w:rsidRDefault="00C75FA2" w:rsidP="00F40FD8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mocra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F40FD8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utir,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n: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F40FD8" w:rsidP="00015FEE">
      <w:pPr>
        <w:tabs>
          <w:tab w:val="left" w:pos="567"/>
          <w:tab w:val="left" w:pos="140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comp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FD8" w:rsidRPr="00B35AF7" w:rsidRDefault="00C75FA2" w:rsidP="00015FEE">
      <w:pPr>
        <w:tabs>
          <w:tab w:val="left" w:pos="567"/>
          <w:tab w:val="left" w:pos="140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b)</w:t>
      </w:r>
      <w:r w:rsidR="00F40FD8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804D37" w:rsidRPr="00B35AF7" w:rsidRDefault="00F40FD8" w:rsidP="00015FEE">
      <w:pPr>
        <w:tabs>
          <w:tab w:val="left" w:pos="567"/>
          <w:tab w:val="left" w:pos="140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04D37" w:rsidRPr="00B35AF7" w:rsidRDefault="00F40FD8" w:rsidP="00015FEE">
      <w:pPr>
        <w:tabs>
          <w:tab w:val="left" w:pos="567"/>
          <w:tab w:val="left" w:pos="140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d)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F40FD8" w:rsidRPr="00B35AF7" w:rsidRDefault="00F40FD8" w:rsidP="00F40FD8">
      <w:pPr>
        <w:tabs>
          <w:tab w:val="left" w:pos="567"/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04D37" w:rsidRPr="00B35AF7" w:rsidRDefault="00C75FA2" w:rsidP="00F40FD8">
      <w:pPr>
        <w:tabs>
          <w:tab w:val="left" w:pos="567"/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="00F40FD8"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ciud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F40FD8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F40FD8" w:rsidRPr="00B35AF7" w:rsidRDefault="00F40FD8" w:rsidP="00015FEE">
      <w:pPr>
        <w:tabs>
          <w:tab w:val="left" w:pos="567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ará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és de una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ectos 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 c)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92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ectado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esta.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Ley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amas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SÉP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F56389" w:rsidRPr="00B35AF7" w:rsidRDefault="00C75FA2" w:rsidP="00015FEE">
      <w:pPr>
        <w:tabs>
          <w:tab w:val="left" w:pos="567"/>
        </w:tabs>
        <w:spacing w:after="0" w:line="24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NCEP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94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ha emiti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(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PNUD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).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y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su 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ura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95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bros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de prim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atenc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mu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qu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urban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cios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s, q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mpren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56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 c.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7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g.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h.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ercados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k.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qu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mpren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 b.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c.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arro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qu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mpren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 b.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c.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 d.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g.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h.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í 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 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arro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qu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mpren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e:</w:t>
      </w:r>
    </w:p>
    <w:p w:rsidR="00804D37" w:rsidRPr="00B35AF7" w:rsidRDefault="00F56389" w:rsidP="00015FEE">
      <w:pPr>
        <w:tabs>
          <w:tab w:val="left" w:pos="567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eo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b)</w:t>
      </w:r>
      <w:r w:rsidR="00F56389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 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F56389" w:rsidRPr="00B35AF7" w:rsidRDefault="00F56389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sc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d)</w:t>
      </w:r>
      <w:r w:rsidR="00F56389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56389" w:rsidRPr="00B35AF7" w:rsidRDefault="00C75FA2" w:rsidP="00015FEE">
      <w:pPr>
        <w:tabs>
          <w:tab w:val="left" w:pos="567"/>
          <w:tab w:val="left" w:pos="140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e)</w:t>
      </w:r>
      <w:r w:rsidR="00F56389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co. 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f</w:t>
      </w:r>
      <w:r w:rsidR="00F56389" w:rsidRPr="00B35AF7">
        <w:rPr>
          <w:rFonts w:ascii="Tahoma" w:eastAsia="Arial" w:hAnsi="Tahoma" w:cs="Tahoma"/>
          <w:sz w:val="20"/>
          <w:szCs w:val="20"/>
          <w:lang w:val="es-MX"/>
        </w:rPr>
        <w:t xml:space="preserve">)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F56389" w:rsidRPr="00B35AF7" w:rsidRDefault="00F56389" w:rsidP="00015FEE">
      <w:pPr>
        <w:tabs>
          <w:tab w:val="left" w:pos="567"/>
        </w:tabs>
        <w:spacing w:after="0" w:line="250" w:lineRule="exact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arro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qu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mpren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e:</w:t>
      </w:r>
    </w:p>
    <w:p w:rsidR="00804D37" w:rsidRPr="00B35AF7" w:rsidRDefault="00F56389" w:rsidP="00015FEE">
      <w:pPr>
        <w:tabs>
          <w:tab w:val="left" w:pos="567"/>
          <w:tab w:val="left" w:pos="1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F56389" w:rsidRPr="00B35AF7" w:rsidRDefault="00C75FA2" w:rsidP="00015FEE">
      <w:pPr>
        <w:tabs>
          <w:tab w:val="left" w:pos="567"/>
          <w:tab w:val="left" w:pos="140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b)</w:t>
      </w:r>
      <w:r w:rsidR="00F56389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ura </w:t>
      </w:r>
    </w:p>
    <w:p w:rsidR="00804D37" w:rsidRPr="00B35AF7" w:rsidRDefault="00F56389" w:rsidP="00015FEE">
      <w:pPr>
        <w:tabs>
          <w:tab w:val="left" w:pos="567"/>
          <w:tab w:val="left" w:pos="140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ud</w:t>
      </w:r>
    </w:p>
    <w:p w:rsidR="00804D37" w:rsidRPr="00B35AF7" w:rsidRDefault="00F56389" w:rsidP="00015FEE">
      <w:pPr>
        <w:tabs>
          <w:tab w:val="left" w:pos="567"/>
          <w:tab w:val="left" w:pos="140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d)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da</w:t>
      </w:r>
    </w:p>
    <w:p w:rsidR="00804D37" w:rsidRPr="00B35AF7" w:rsidRDefault="00F56389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e)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F56389" w:rsidRPr="00B35AF7">
        <w:rPr>
          <w:rFonts w:ascii="Tahoma" w:eastAsia="Arial" w:hAnsi="Tahoma" w:cs="Tahoma"/>
          <w:sz w:val="20"/>
          <w:szCs w:val="20"/>
          <w:lang w:val="es-MX"/>
        </w:rPr>
        <w:t xml:space="preserve">)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F56389" w:rsidRPr="00B35AF7" w:rsidRDefault="00F56389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arro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al: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pres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entes,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deben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Ley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orice con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99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897620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emás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ones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897620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prés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y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año,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y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Ley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gresos 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y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804D37" w:rsidRPr="00B35AF7" w:rsidRDefault="00C75FA2" w:rsidP="00897620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nmob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scal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a. Las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del</w:t>
      </w:r>
    </w:p>
    <w:p w:rsidR="00804D37" w:rsidRPr="00B35AF7" w:rsidRDefault="00C75FA2" w:rsidP="00897620">
      <w:pPr>
        <w:tabs>
          <w:tab w:val="left" w:pos="567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nmob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 así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 de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897620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97620" w:rsidP="00015FEE">
      <w:pPr>
        <w:tabs>
          <w:tab w:val="left" w:pos="567"/>
          <w:tab w:val="left" w:pos="1400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b.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="00C75FA2"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="00C75FA2"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="00C75FA2"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="00C75FA2"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="00C75FA2"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="00C75FA2"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C75FA2"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C75FA2"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os con</w:t>
      </w:r>
      <w:r w:rsidR="00C75FA2"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="00C75FA2"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="00C75FA2"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897620" w:rsidP="00015FEE">
      <w:pPr>
        <w:tabs>
          <w:tab w:val="left" w:pos="567"/>
          <w:tab w:val="left" w:pos="1400"/>
        </w:tabs>
        <w:spacing w:before="4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c.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="00C75FA2"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C75FA2"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C75FA2"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C75FA2"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C75FA2"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="00C75FA2"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="00C75FA2"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="00C75FA2"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="00C75FA2"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="00C75FA2"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C75FA2"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ses,</w:t>
      </w:r>
      <w:r w:rsidR="00C75FA2"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C75FA2"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C75FA2"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C75FA2"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="00C75FA2"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="00C75FA2"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C75FA2"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="00C75FA2"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C75FA2"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C75FA2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="00C75FA2"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="00C75FA2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C75FA2"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="00C75FA2" w:rsidRPr="00B35AF7">
        <w:rPr>
          <w:rFonts w:ascii="Tahoma" w:eastAsia="Arial" w:hAnsi="Tahoma" w:cs="Tahoma"/>
          <w:sz w:val="20"/>
          <w:szCs w:val="20"/>
          <w:lang w:val="es-MX"/>
        </w:rPr>
        <w:t>del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d. 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e. Los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es.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propós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LICO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dependencias,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étodos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por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asto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dependan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105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año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año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35396">
      <w:pPr>
        <w:tabs>
          <w:tab w:val="left" w:pos="567"/>
          <w:tab w:val="left" w:pos="840"/>
        </w:tabs>
        <w:spacing w:after="0" w:line="256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="00035396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 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="00035396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107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 F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EDE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 Y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progra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109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sm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35396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l.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804D37" w:rsidRPr="00B35AF7" w:rsidRDefault="00804D37" w:rsidP="00015FEE">
      <w:pPr>
        <w:tabs>
          <w:tab w:val="left" w:pos="567"/>
        </w:tabs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35396" w:rsidRPr="00B35AF7" w:rsidRDefault="00C75FA2" w:rsidP="00035396">
      <w:pPr>
        <w:tabs>
          <w:tab w:val="left" w:pos="567"/>
          <w:tab w:val="left" w:pos="800"/>
          <w:tab w:val="left" w:pos="13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: </w:t>
      </w:r>
    </w:p>
    <w:p w:rsidR="00804D37" w:rsidRPr="00B35AF7" w:rsidRDefault="00C75FA2" w:rsidP="00035396">
      <w:pPr>
        <w:tabs>
          <w:tab w:val="left" w:pos="567"/>
          <w:tab w:val="left" w:pos="800"/>
          <w:tab w:val="left" w:pos="13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035396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c)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d)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del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35396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pronu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="00035396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035396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="00035396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dependencias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y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pres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debe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 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estén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35396" w:rsidRPr="00B35AF7" w:rsidRDefault="00C75FA2" w:rsidP="00015FEE">
      <w:pPr>
        <w:tabs>
          <w:tab w:val="left" w:pos="567"/>
          <w:tab w:val="left" w:pos="840"/>
        </w:tabs>
        <w:spacing w:before="6" w:after="0" w:line="500" w:lineRule="atLeas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: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500" w:lineRule="atLeas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="00035396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sustitu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s;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documen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gra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estos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es;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gra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bres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 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35396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="00035396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ural 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35396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="00035396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113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no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114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omado 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ser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116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pú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han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orados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éste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ás no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abandonados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113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se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113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118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buena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119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drán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120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erano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Los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emás de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 en 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nad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comp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455A61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 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122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55A61" w:rsidRPr="00B35AF7" w:rsidRDefault="00C75FA2" w:rsidP="00015FEE">
      <w:pPr>
        <w:tabs>
          <w:tab w:val="left" w:pos="567"/>
        </w:tabs>
        <w:spacing w:before="52" w:after="0" w:line="506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e: </w:t>
      </w:r>
    </w:p>
    <w:p w:rsidR="00804D37" w:rsidRPr="00B35AF7" w:rsidRDefault="00C75FA2" w:rsidP="00015FEE">
      <w:pPr>
        <w:tabs>
          <w:tab w:val="left" w:pos="567"/>
        </w:tabs>
        <w:spacing w:before="52" w:after="0" w:line="506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0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- F</w:t>
      </w:r>
      <w:r w:rsidRPr="00B35AF7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position w:val="1"/>
          <w:sz w:val="20"/>
          <w:szCs w:val="20"/>
          <w:lang w:val="es-MX"/>
        </w:rPr>
        <w:t>;</w:t>
      </w:r>
    </w:p>
    <w:p w:rsidR="00455A61" w:rsidRPr="00B35AF7" w:rsidRDefault="00C75FA2" w:rsidP="00015FEE">
      <w:pPr>
        <w:tabs>
          <w:tab w:val="left" w:pos="567"/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s; </w:t>
      </w:r>
    </w:p>
    <w:p w:rsidR="00455A61" w:rsidRPr="00B35AF7" w:rsidRDefault="00C75FA2" w:rsidP="00015FEE">
      <w:pPr>
        <w:tabs>
          <w:tab w:val="left" w:pos="567"/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erechos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455A61" w:rsidRPr="00B35AF7" w:rsidRDefault="00C75FA2" w:rsidP="00015FEE">
      <w:pPr>
        <w:tabs>
          <w:tab w:val="left" w:pos="567"/>
          <w:tab w:val="left" w:pos="840"/>
        </w:tabs>
        <w:spacing w:before="5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es; </w:t>
      </w:r>
    </w:p>
    <w:p w:rsidR="00455A61" w:rsidRPr="00B35AF7" w:rsidRDefault="00C75FA2" w:rsidP="00015FEE">
      <w:pPr>
        <w:tabs>
          <w:tab w:val="left" w:pos="567"/>
          <w:tab w:val="left" w:pos="840"/>
        </w:tabs>
        <w:spacing w:before="5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sos;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5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129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ord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500" w:lineRule="atLeas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FOR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FOR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Las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II.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III.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455A61" w:rsidRPr="00B35AF7" w:rsidRDefault="00C75FA2" w:rsidP="00015FEE">
      <w:pPr>
        <w:tabs>
          <w:tab w:val="left" w:pos="567"/>
        </w:tabs>
        <w:spacing w:after="0" w:line="24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TE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dependencia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proofErr w:type="gramEnd"/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su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 como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sus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RECURS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carác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lastRenderedPageBreak/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bando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buen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455A61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orden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455A61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a;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orn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son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 una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30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o-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s;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puedan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puedan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daño,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atán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34EB" w:rsidRPr="00B35AF7" w:rsidRDefault="00AB34EB" w:rsidP="00AB34EB">
      <w:pPr>
        <w:tabs>
          <w:tab w:val="left" w:pos="567"/>
        </w:tabs>
        <w:spacing w:before="2" w:after="0" w:line="254" w:lineRule="exact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804D37" w:rsidRPr="00B35AF7" w:rsidRDefault="00C75FA2" w:rsidP="00AB34EB">
      <w:pPr>
        <w:tabs>
          <w:tab w:val="left" w:pos="567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proofErr w:type="spellStart"/>
      <w:proofErr w:type="gram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spellEnd"/>
      <w:proofErr w:type="gramEnd"/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etc</w:t>
      </w:r>
      <w:proofErr w:type="spellEnd"/>
    </w:p>
    <w:p w:rsidR="00AB34EB" w:rsidRPr="00B35AF7" w:rsidRDefault="00AB34EB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proofErr w:type="spellEnd"/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AB34EB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estia en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pueda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arla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daño.</w:t>
      </w:r>
    </w:p>
    <w:p w:rsidR="00804D37" w:rsidRPr="00B35AF7" w:rsidRDefault="00C75FA2" w:rsidP="00015FEE">
      <w:pPr>
        <w:tabs>
          <w:tab w:val="left" w:pos="567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 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arlo a un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ectácu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atas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combus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urbano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daños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C75FA2" w:rsidP="00AB34EB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deban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B34EB" w:rsidRPr="00B35AF7" w:rsidRDefault="00C75FA2" w:rsidP="00015FEE">
      <w:pPr>
        <w:tabs>
          <w:tab w:val="left" w:pos="567"/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s.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B34EB" w:rsidRPr="00B35AF7" w:rsidRDefault="00C75FA2" w:rsidP="00AB34EB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arlo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ar. </w:t>
      </w:r>
    </w:p>
    <w:p w:rsidR="00804D37" w:rsidRPr="00B35AF7" w:rsidRDefault="00C75FA2" w:rsidP="00AB34EB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AB34EB">
      <w:pPr>
        <w:tabs>
          <w:tab w:val="left" w:pos="567"/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un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en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estado de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o 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seran</w:t>
      </w:r>
      <w:proofErr w:type="spellEnd"/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C75FA2" w:rsidP="00AB34EB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4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etas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proofErr w:type="gram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proofErr w:type="gramEnd"/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seran</w:t>
      </w:r>
      <w:proofErr w:type="spellEnd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804D37" w:rsidRPr="00B35AF7" w:rsidRDefault="00C75FA2" w:rsidP="00AB34EB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brados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AB34EB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ucta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ersonas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sea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será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 y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otécn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éste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scotec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proofErr w:type="gram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suras.</w:t>
      </w:r>
    </w:p>
    <w:p w:rsidR="00804D37" w:rsidRPr="00B35AF7" w:rsidRDefault="00C75FA2" w:rsidP="00AB34EB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donde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utas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pub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en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se 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suman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eradas,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ender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C75FA2" w:rsidP="00015FEE">
      <w:pPr>
        <w:tabs>
          <w:tab w:val="left" w:pos="567"/>
        </w:tabs>
        <w:spacing w:before="5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18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o)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AB34EB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18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o)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años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arcimi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AB34EB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ptitud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804D37" w:rsidRPr="00B35AF7" w:rsidRDefault="00804D37" w:rsidP="00015FEE">
      <w:pPr>
        <w:tabs>
          <w:tab w:val="left" w:pos="567"/>
        </w:tabs>
        <w:spacing w:before="4"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4"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cto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ersona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stado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una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8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–ce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stado</w:t>
      </w:r>
      <w:r w:rsidRPr="00B35AF7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ud</w:t>
      </w:r>
      <w:proofErr w:type="spellEnd"/>
      <w:r w:rsidRPr="00B35AF7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35AF7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 una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0.4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o)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0.01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atánd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AB34EB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puede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presu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y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4"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emis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arla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804D37" w:rsidP="00015FEE">
      <w:pPr>
        <w:tabs>
          <w:tab w:val="left" w:pos="567"/>
        </w:tabs>
        <w:spacing w:before="4"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AB34EB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atánd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AB34EB">
      <w:pPr>
        <w:tabs>
          <w:tab w:val="left" w:pos="567"/>
          <w:tab w:val="left" w:pos="98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="00AB34EB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5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atones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de 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por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  <w:tab w:val="left" w:pos="11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años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y,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ores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7B20FD">
      <w:pPr>
        <w:tabs>
          <w:tab w:val="left" w:pos="567"/>
          <w:tab w:val="left" w:pos="11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C75FA2" w:rsidP="00015FEE">
      <w:pPr>
        <w:tabs>
          <w:tab w:val="left" w:pos="567"/>
        </w:tabs>
        <w:spacing w:after="0" w:line="256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ercan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primer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7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00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00 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C75FA2" w:rsidP="007B20FD">
      <w:pPr>
        <w:tabs>
          <w:tab w:val="left" w:pos="567"/>
        </w:tabs>
        <w:spacing w:after="0" w:line="247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semir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udad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preced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B20FD" w:rsidRPr="00B35AF7" w:rsidRDefault="00C75FA2" w:rsidP="00015FEE">
      <w:pPr>
        <w:tabs>
          <w:tab w:val="left" w:pos="567"/>
          <w:tab w:val="left" w:pos="112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ca; </w:t>
      </w:r>
    </w:p>
    <w:p w:rsidR="00804D37" w:rsidRPr="00B35AF7" w:rsidRDefault="00C75FA2" w:rsidP="007B20FD">
      <w:pPr>
        <w:tabs>
          <w:tab w:val="left" w:pos="567"/>
          <w:tab w:val="left" w:pos="112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proofErr w:type="spellEnd"/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ecten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 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abandono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no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como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11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otécn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ez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k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proofErr w:type="gramEnd"/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presenten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ercados,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 como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lastRenderedPageBreak/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otécn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</w:p>
    <w:p w:rsidR="00804D37" w:rsidRPr="00B35AF7" w:rsidRDefault="00C75FA2" w:rsidP="00015FEE">
      <w:pPr>
        <w:tabs>
          <w:tab w:val="left" w:pos="567"/>
          <w:tab w:val="left" w:pos="112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o;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804D37" w:rsidRPr="00B35AF7" w:rsidRDefault="00C75FA2" w:rsidP="00015FEE">
      <w:pPr>
        <w:tabs>
          <w:tab w:val="left" w:pos="567"/>
          <w:tab w:val="left" w:pos="11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proofErr w:type="gramEnd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puedan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daño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C75FA2" w:rsidP="007B20FD">
      <w:pPr>
        <w:tabs>
          <w:tab w:val="left" w:pos="567"/>
          <w:tab w:val="left" w:pos="11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ectad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ectácu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 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C75FA2" w:rsidP="007B20FD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a)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7B20FD"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C75FA2" w:rsidP="00015FEE">
      <w:pPr>
        <w:tabs>
          <w:tab w:val="left" w:pos="567"/>
          <w:tab w:val="left" w:pos="15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C75FA2" w:rsidP="00015FEE">
      <w:pPr>
        <w:tabs>
          <w:tab w:val="left" w:pos="567"/>
          <w:tab w:val="left" w:pos="15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d)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e)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daños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sus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</w:tabs>
        <w:spacing w:before="1" w:after="0" w:line="239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)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ntes.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estas 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 en el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buenas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y por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30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u 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con prop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a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sanc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carse.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obsce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actitud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oral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bue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804D37" w:rsidRPr="00B35AF7" w:rsidRDefault="00C75FA2" w:rsidP="007B20FD">
      <w:pPr>
        <w:tabs>
          <w:tab w:val="left" w:pos="567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proofErr w:type="spellStart"/>
      <w:proofErr w:type="gram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spellEnd"/>
      <w:proofErr w:type="gramEnd"/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 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púb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sorden 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C75FA2" w:rsidP="00015FEE">
      <w:pPr>
        <w:tabs>
          <w:tab w:val="left" w:pos="567"/>
        </w:tabs>
        <w:spacing w:before="4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deb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erirl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7B20FD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804D37" w:rsidRPr="00B35AF7" w:rsidRDefault="00C75FA2" w:rsidP="007B20FD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ones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presame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cas;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cerlo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au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04D37" w:rsidRPr="00B35AF7" w:rsidRDefault="00C75FA2" w:rsidP="007B20FD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casa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acabo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7B20FD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un 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no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 un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al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erdad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C75FA2" w:rsidP="007B20FD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04D37" w:rsidRPr="00B35AF7" w:rsidRDefault="00C75FA2" w:rsidP="007B20FD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urno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acc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C75FA2" w:rsidP="00015FEE">
      <w:pPr>
        <w:tabs>
          <w:tab w:val="left" w:pos="567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 en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n.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ucta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sumir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cemen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dr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úmenes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proofErr w:type="gram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bre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en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gradac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en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o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proofErr w:type="gram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7B20FD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eren su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buen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omper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04D37" w:rsidRPr="00B35AF7" w:rsidRDefault="00C75FA2" w:rsidP="007B20FD">
      <w:pPr>
        <w:tabs>
          <w:tab w:val="left" w:pos="567"/>
          <w:tab w:val="left" w:pos="98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u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na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ecreo en donde se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sprend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7B20FD">
      <w:pPr>
        <w:tabs>
          <w:tab w:val="left" w:pos="567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cen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804D37" w:rsidRPr="00B35AF7" w:rsidRDefault="00C75FA2" w:rsidP="007B20FD">
      <w:pPr>
        <w:tabs>
          <w:tab w:val="left" w:pos="567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XX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drón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estud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7B20FD">
      <w:pPr>
        <w:tabs>
          <w:tab w:val="left" w:pos="567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er,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penal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C75FA2" w:rsidP="007B20FD">
      <w:pPr>
        <w:tabs>
          <w:tab w:val="left" w:pos="567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poner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dando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del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daño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quedan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ectácu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cen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7B20FD">
      <w:pPr>
        <w:tabs>
          <w:tab w:val="left" w:pos="567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omés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púb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por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de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su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</w:tabs>
        <w:spacing w:after="0" w:line="256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campañ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adopc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7B20FD">
      <w:pPr>
        <w:tabs>
          <w:tab w:val="left" w:pos="567"/>
        </w:tabs>
        <w:spacing w:after="0" w:line="247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 daños y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arados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dueño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30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común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ectando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4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cami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la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7B20FD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o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cer uso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arb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común.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ose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púb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o 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brado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7B20FD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de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con el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la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uso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ares.</w:t>
      </w:r>
    </w:p>
    <w:p w:rsidR="00804D37" w:rsidRPr="00B35AF7" w:rsidRDefault="00C75FA2" w:rsidP="007B20FD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ardas,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o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ares,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se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de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brado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804D37" w:rsidRPr="00B35AF7" w:rsidRDefault="00C75FA2" w:rsidP="007B20FD">
      <w:pPr>
        <w:tabs>
          <w:tab w:val="left" w:pos="567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d,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 de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came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de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base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lastRenderedPageBreak/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 de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en el 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7B20FD"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7B20FD">
      <w:pPr>
        <w:tabs>
          <w:tab w:val="left" w:pos="567"/>
          <w:tab w:val="left" w:pos="98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as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brado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C75FA2" w:rsidP="007B20FD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arcadas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ótu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al 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co; así como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daño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proofErr w:type="gram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 por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ni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ntes.</w:t>
      </w:r>
    </w:p>
    <w:p w:rsidR="00804D37" w:rsidRPr="00B35AF7" w:rsidRDefault="00C75FA2" w:rsidP="007B20FD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ercanc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Fracc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804D37" w:rsidRPr="00B35AF7" w:rsidRDefault="00C75FA2" w:rsidP="00015FEE">
      <w:pPr>
        <w:tabs>
          <w:tab w:val="left" w:pos="567"/>
        </w:tabs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baños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su 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 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etánd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7B20FD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producc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el 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k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haber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Ley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 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B20FD" w:rsidRPr="00B35AF7" w:rsidRDefault="007B20FD" w:rsidP="007B20FD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804D37" w:rsidRPr="00B35AF7" w:rsidRDefault="00C75FA2" w:rsidP="007B20FD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7B20FD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1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30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eral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804D37" w:rsidRPr="00B35AF7" w:rsidRDefault="00804D37" w:rsidP="00015FEE">
      <w:pPr>
        <w:tabs>
          <w:tab w:val="left" w:pos="567"/>
        </w:tabs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9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sustanc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propós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B35AF7">
      <w:pPr>
        <w:tabs>
          <w:tab w:val="left" w:pos="567"/>
          <w:tab w:val="left" w:pos="980"/>
          <w:tab w:val="left" w:pos="472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òr</w:t>
      </w:r>
      <w:proofErr w:type="spellEnd"/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spellEnd"/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estado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estado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,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B35AF7">
      <w:pPr>
        <w:tabs>
          <w:tab w:val="left" w:pos="567"/>
          <w:tab w:val="left" w:pos="2220"/>
          <w:tab w:val="left" w:pos="39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spellEnd"/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y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proofErr w:type="spellStart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ez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comun</w:t>
      </w:r>
      <w:proofErr w:type="spellEnd"/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ure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produc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ai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B35AF7">
      <w:pPr>
        <w:tabs>
          <w:tab w:val="left" w:pos="567"/>
          <w:tab w:val="left" w:pos="98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erar el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amb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nte 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en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 de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sea produc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 común;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gran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úrdas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urbana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ares;</w:t>
      </w:r>
    </w:p>
    <w:p w:rsidR="00804D37" w:rsidRPr="00B35AF7" w:rsidRDefault="00C75FA2" w:rsidP="00B35AF7">
      <w:pPr>
        <w:tabs>
          <w:tab w:val="left" w:pos="567"/>
          <w:tab w:val="left" w:pos="98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no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campana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podar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ü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 esc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ustanc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proofErr w:type="gramStart"/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proofErr w:type="gramEnd"/>
      <w:r w:rsidRPr="00B35AF7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uctos,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drena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ol 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B35AF7">
      <w:pPr>
        <w:tabs>
          <w:tab w:val="left" w:pos="567"/>
          <w:tab w:val="left" w:pos="98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etonar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C75FA2" w:rsidP="00B35AF7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árbo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haber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 cor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uti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combu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precauc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ústic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C75FA2" w:rsidP="00B35AF7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de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anual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año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utas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uso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cal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B35AF7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).-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30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98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umar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</w:p>
    <w:p w:rsidR="00804D37" w:rsidRPr="00B35AF7" w:rsidRDefault="00C75FA2" w:rsidP="00015FEE">
      <w:pPr>
        <w:tabs>
          <w:tab w:val="left" w:pos="567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B35AF7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 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B35AF7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etos,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sura, 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cos,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o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gro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ud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ástic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 el 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ud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la 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).-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 de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30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árbo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cé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 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ub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 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30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ea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emitan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púb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urbano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acuerdo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 cond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uso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la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after="0" w:line="256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seña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 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30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eral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dea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ersonas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C75FA2" w:rsidP="00B35AF7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atos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65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65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db</w:t>
      </w:r>
      <w:proofErr w:type="spellEnd"/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a)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00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95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95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db</w:t>
      </w:r>
      <w:proofErr w:type="spellEnd"/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sen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su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B35AF7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uso común,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escrita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ornos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C75FA2" w:rsidP="00015FEE">
      <w:pPr>
        <w:tabs>
          <w:tab w:val="left" w:pos="567"/>
        </w:tabs>
        <w:spacing w:after="0" w:line="25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sin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cond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al 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úmenes,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al 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erir 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púb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04D37" w:rsidRPr="00B35AF7" w:rsidRDefault="00C75FA2" w:rsidP="00015FEE">
      <w:pPr>
        <w:tabs>
          <w:tab w:val="left" w:pos="567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sea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árbo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 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o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ares,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conse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un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esto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36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s-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138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presente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4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 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XI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por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 como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car y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onar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al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B35AF7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sen daños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ez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estas</w:t>
      </w:r>
      <w:proofErr w:type="gramEnd"/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139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grado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con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)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135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será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la 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Ley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35AF7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35AF7" w:rsidRPr="00B35AF7" w:rsidRDefault="00C75FA2" w:rsidP="00015FEE">
      <w:pPr>
        <w:tabs>
          <w:tab w:val="left" w:pos="567"/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a.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804D37" w:rsidP="00015FEE">
      <w:pPr>
        <w:tabs>
          <w:tab w:val="left" w:pos="567"/>
        </w:tabs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y pro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35AF7" w:rsidRPr="00B35AF7" w:rsidRDefault="00C75FA2" w:rsidP="00015FEE">
      <w:pPr>
        <w:tabs>
          <w:tab w:val="left" w:pos="567"/>
          <w:tab w:val="left" w:pos="840"/>
        </w:tabs>
        <w:spacing w:after="0" w:line="480" w:lineRule="auto"/>
        <w:rPr>
          <w:rFonts w:ascii="Tahoma" w:eastAsia="Arial" w:hAnsi="Tahoma" w:cs="Tahoma"/>
          <w:spacing w:val="-2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50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y, 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b)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7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por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comun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omando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anu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140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con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go si no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ere.</w:t>
      </w:r>
    </w:p>
    <w:p w:rsidR="00804D37" w:rsidRPr="00B35AF7" w:rsidRDefault="00C75FA2" w:rsidP="00B35AF7">
      <w:pPr>
        <w:tabs>
          <w:tab w:val="left" w:pos="567"/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el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de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si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orna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ero 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su 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35AF7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del orden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ni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la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oto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="00B35AF7"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dent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98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os.-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en ac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ectual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ambos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8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eral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se podrá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ose a 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185964" w:rsidRPr="00B35AF7" w:rsidRDefault="00185964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111"/>
      </w:tblGrid>
      <w:tr w:rsidR="00185964" w:rsidRPr="00B35AF7" w:rsidTr="003120DD">
        <w:tc>
          <w:tcPr>
            <w:tcW w:w="4394" w:type="dxa"/>
          </w:tcPr>
          <w:p w:rsidR="00185964" w:rsidRPr="00B35AF7" w:rsidRDefault="00185964" w:rsidP="00015FEE">
            <w:pPr>
              <w:tabs>
                <w:tab w:val="left" w:pos="567"/>
              </w:tabs>
              <w:spacing w:before="37" w:line="25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úm.</w:t>
            </w:r>
            <w:r w:rsidRPr="00B35AF7">
              <w:rPr>
                <w:rFonts w:ascii="Tahoma" w:eastAsia="Arial" w:hAnsi="Tahoma" w:cs="Tahoma"/>
                <w:spacing w:val="5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de</w:t>
            </w:r>
            <w:r w:rsidRPr="00B35AF7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v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ec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s</w:t>
            </w:r>
            <w:r w:rsidRPr="00B35AF7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el</w:t>
            </w:r>
            <w:r w:rsidRPr="00B35AF7">
              <w:rPr>
                <w:rFonts w:ascii="Tahoma" w:eastAsia="Arial" w:hAnsi="Tahoma" w:cs="Tahoma"/>
                <w:spacing w:val="4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sa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a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m</w:t>
            </w:r>
            <w:r w:rsidRPr="00B35AF7">
              <w:rPr>
                <w:rFonts w:ascii="Tahoma" w:eastAsia="Arial" w:hAnsi="Tahoma" w:cs="Tahoma"/>
                <w:spacing w:val="-4"/>
                <w:sz w:val="20"/>
                <w:szCs w:val="20"/>
                <w:lang w:val="es-MX"/>
              </w:rPr>
              <w:t>í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n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m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B35AF7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>g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al</w:t>
            </w:r>
            <w:proofErr w:type="spellEnd"/>
            <w:r w:rsidRPr="00B35AF7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v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B35AF7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>g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e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e d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e</w:t>
            </w:r>
            <w:r w:rsidRPr="00B35AF7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m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n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a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do c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m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m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</w:p>
          <w:p w:rsidR="00185964" w:rsidRPr="00B35AF7" w:rsidRDefault="00185964" w:rsidP="00015FEE">
            <w:pPr>
              <w:tabs>
                <w:tab w:val="left" w:pos="567"/>
              </w:tabs>
              <w:spacing w:line="241" w:lineRule="auto"/>
              <w:jc w:val="both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4111" w:type="dxa"/>
          </w:tcPr>
          <w:p w:rsidR="00185964" w:rsidRPr="00B35AF7" w:rsidRDefault="00185964" w:rsidP="00015FEE">
            <w:pPr>
              <w:tabs>
                <w:tab w:val="left" w:pos="567"/>
              </w:tabs>
              <w:spacing w:line="241" w:lineRule="auto"/>
              <w:jc w:val="both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proofErr w:type="spellStart"/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úm</w:t>
            </w:r>
            <w:proofErr w:type="spellEnd"/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 De h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as de 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tr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b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a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j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o c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m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ni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ario e</w:t>
            </w:r>
            <w:r w:rsidRPr="00B35AF7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>q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B35AF7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v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e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e a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  <w:r w:rsidRPr="00B35AF7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m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  <w:r w:rsidRPr="00B35AF7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 xml:space="preserve"> 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B35AF7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m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p</w:t>
            </w:r>
            <w:r w:rsidRPr="00B35AF7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u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esta.</w:t>
            </w:r>
          </w:p>
        </w:tc>
      </w:tr>
    </w:tbl>
    <w:p w:rsidR="00185964" w:rsidRPr="00B35AF7" w:rsidRDefault="00185964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tbl>
      <w:tblPr>
        <w:tblW w:w="845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648"/>
        <w:gridCol w:w="709"/>
        <w:gridCol w:w="567"/>
        <w:gridCol w:w="2409"/>
        <w:gridCol w:w="1134"/>
        <w:gridCol w:w="2985"/>
      </w:tblGrid>
      <w:tr w:rsidR="00185964" w:rsidRPr="00B35AF7" w:rsidTr="003120DD">
        <w:trPr>
          <w:trHeight w:hRule="exact" w:val="270"/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185964" w:rsidRPr="00B35AF7" w:rsidRDefault="00185964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de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85964" w:rsidRPr="00B35AF7" w:rsidRDefault="00185964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85964" w:rsidRPr="00B35AF7" w:rsidRDefault="00185964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185964" w:rsidRPr="00B35AF7" w:rsidRDefault="00185964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85964" w:rsidRPr="00B35AF7" w:rsidRDefault="00185964" w:rsidP="00015FEE">
            <w:pPr>
              <w:tabs>
                <w:tab w:val="left" w:pos="567"/>
              </w:tabs>
              <w:spacing w:before="6"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3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185964" w:rsidRPr="00B35AF7" w:rsidRDefault="00185964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position w:val="-1"/>
                <w:sz w:val="20"/>
                <w:szCs w:val="20"/>
                <w:lang w:val="es-MX"/>
              </w:rPr>
              <w:t>h</w:t>
            </w:r>
            <w:r w:rsidRPr="00B35AF7">
              <w:rPr>
                <w:rFonts w:ascii="Tahoma" w:eastAsia="Arial" w:hAnsi="Tahoma" w:cs="Tahoma"/>
                <w:spacing w:val="-3"/>
                <w:position w:val="-1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position w:val="-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position w:val="-1"/>
                <w:sz w:val="20"/>
                <w:szCs w:val="20"/>
                <w:lang w:val="es-MX"/>
              </w:rPr>
              <w:t>as</w:t>
            </w:r>
          </w:p>
        </w:tc>
      </w:tr>
      <w:tr w:rsidR="00804D37" w:rsidRPr="00B35AF7" w:rsidTr="003120DD">
        <w:trPr>
          <w:trHeight w:hRule="exact" w:val="270"/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de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before="6"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4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before="6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h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as</w:t>
            </w:r>
          </w:p>
        </w:tc>
      </w:tr>
      <w:tr w:rsidR="00804D37" w:rsidRPr="00B35AF7" w:rsidTr="003120DD">
        <w:trPr>
          <w:trHeight w:hRule="exact" w:val="253"/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de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jc w:val="center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5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h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as</w:t>
            </w:r>
          </w:p>
        </w:tc>
      </w:tr>
      <w:tr w:rsidR="00804D37" w:rsidRPr="00B35AF7" w:rsidTr="003120DD">
        <w:trPr>
          <w:trHeight w:hRule="exact" w:val="253"/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de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jc w:val="center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6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h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as</w:t>
            </w:r>
          </w:p>
        </w:tc>
      </w:tr>
      <w:tr w:rsidR="00804D37" w:rsidRPr="00B35AF7" w:rsidTr="003120DD">
        <w:trPr>
          <w:trHeight w:hRule="exact" w:val="253"/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de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jc w:val="center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7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h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as</w:t>
            </w:r>
          </w:p>
        </w:tc>
      </w:tr>
      <w:tr w:rsidR="00804D37" w:rsidRPr="00B35AF7" w:rsidTr="003120DD">
        <w:trPr>
          <w:trHeight w:hRule="exact" w:val="338"/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de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jc w:val="center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8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804D37" w:rsidRPr="00B35AF7" w:rsidRDefault="00C75FA2" w:rsidP="00015FEE">
            <w:pPr>
              <w:tabs>
                <w:tab w:val="left" w:pos="567"/>
              </w:tabs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h</w:t>
            </w:r>
            <w:r w:rsidRPr="00B35AF7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B35AF7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B35AF7">
              <w:rPr>
                <w:rFonts w:ascii="Tahoma" w:eastAsia="Arial" w:hAnsi="Tahoma" w:cs="Tahoma"/>
                <w:sz w:val="20"/>
                <w:szCs w:val="20"/>
                <w:lang w:val="es-MX"/>
              </w:rPr>
              <w:t>as</w:t>
            </w:r>
          </w:p>
        </w:tc>
      </w:tr>
    </w:tbl>
    <w:p w:rsidR="00804D37" w:rsidRPr="00B35AF7" w:rsidRDefault="00804D37" w:rsidP="00015FEE">
      <w:pPr>
        <w:tabs>
          <w:tab w:val="left" w:pos="567"/>
        </w:tabs>
        <w:spacing w:before="4" w:after="0" w:line="12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etado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cutado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ni 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sea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145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 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procurando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ptos,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sanc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146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147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arb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ese come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an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pten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a lo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can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149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 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le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ornal o 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Tra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su 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151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nca</w:t>
      </w:r>
      <w:r w:rsidRPr="00B35AF7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ga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154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etió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el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prac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II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155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comp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10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158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caso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presad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30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41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secre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159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au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cop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da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y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er,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así proced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y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proba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 el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ol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arch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5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B35AF7">
      <w:pPr>
        <w:tabs>
          <w:tab w:val="left" w:pos="567"/>
        </w:tabs>
        <w:spacing w:before="4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 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 actu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su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ntos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ecto 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 un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ocu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del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presunto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granc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bando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 est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grados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atados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3120DD" w:rsidP="00B35AF7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C75FA2" w:rsidP="00015FEE">
      <w:pPr>
        <w:tabs>
          <w:tab w:val="left" w:pos="567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escr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pri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ustanc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secr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sea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165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uando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donde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presunto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s,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 al 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ucrados en el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en compare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estima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presunto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si 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proced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orden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comp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del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 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deba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na prueb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sea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 aud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dec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ucradas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el cas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; y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B35AF7">
        <w:rPr>
          <w:rFonts w:ascii="Tahoma" w:eastAsia="Arial" w:hAnsi="Tahoma" w:cs="Tahoma"/>
          <w:sz w:val="20"/>
          <w:szCs w:val="20"/>
          <w:lang w:val="es-MX"/>
        </w:rPr>
        <w:t xml:space="preserve">a el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uno,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168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 del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amen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care al presu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se 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ún estup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ps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estado 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la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140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169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una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dar 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s.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170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pueden ser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de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da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al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scal 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cor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171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35AF7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deban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172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secr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 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or al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suc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B35AF7">
      <w:pPr>
        <w:tabs>
          <w:tab w:val="left" w:pos="567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B35AF7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da</w:t>
      </w:r>
      <w:r w:rsidRPr="00B35AF7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ucradas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cas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prueb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s, orden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en su caso su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ará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173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ces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lo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bando; 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i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</w:p>
    <w:p w:rsidR="00804D37" w:rsidRPr="00B35AF7" w:rsidRDefault="003120DD" w:rsidP="00015FEE">
      <w:pPr>
        <w:tabs>
          <w:tab w:val="left" w:pos="567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am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ores 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s;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 el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C75FA2" w:rsidP="00015FEE">
      <w:pPr>
        <w:tabs>
          <w:tab w:val="left" w:pos="567"/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scal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va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ésto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ado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C75FA2" w:rsidP="00015FEE">
      <w:pPr>
        <w:tabs>
          <w:tab w:val="left" w:pos="567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Las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 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deban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se 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 de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cómanos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os;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04D37" w:rsidRPr="00B35AF7" w:rsidRDefault="00C75FA2" w:rsidP="00015FEE">
      <w:pPr>
        <w:tabs>
          <w:tab w:val="left" w:pos="567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 Las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174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 proced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804D37" w:rsidRPr="00B35AF7" w:rsidRDefault="00C75FA2" w:rsidP="00015FEE">
      <w:pPr>
        <w:tabs>
          <w:tab w:val="left" w:pos="567"/>
        </w:tabs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RECURS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TIVOS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 175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 act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de 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 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 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un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ad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35AF7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 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buena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176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 este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bro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ero,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 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poner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 en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dependenc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caso será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él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q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 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177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Las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bro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P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TIC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TE 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04D37" w:rsidRPr="00B35AF7" w:rsidRDefault="00804D37" w:rsidP="00015FEE">
      <w:pPr>
        <w:tabs>
          <w:tab w:val="left" w:pos="567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35AF7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178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ios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 actuac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arán 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en 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C75FA2" w:rsidRPr="00B35AF7" w:rsidRDefault="00C75FA2" w:rsidP="00015FEE">
      <w:pPr>
        <w:tabs>
          <w:tab w:val="left" w:pos="567"/>
        </w:tabs>
        <w:spacing w:after="0" w:line="241" w:lineRule="auto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804D37" w:rsidP="00015FEE">
      <w:pPr>
        <w:tabs>
          <w:tab w:val="left" w:pos="567"/>
        </w:tabs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mer</w:t>
      </w:r>
      <w:r w:rsidRPr="00B35AF7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buen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á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al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35AF7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804D37" w:rsidRPr="00B35AF7" w:rsidRDefault="00C75FA2" w:rsidP="00015FEE">
      <w:pPr>
        <w:tabs>
          <w:tab w:val="left" w:pos="567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erno.</w:t>
      </w:r>
    </w:p>
    <w:p w:rsidR="00804D37" w:rsidRPr="00B35AF7" w:rsidRDefault="00804D37" w:rsidP="00015FEE">
      <w:pPr>
        <w:tabs>
          <w:tab w:val="left" w:pos="567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ercer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 cump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4º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en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04D37" w:rsidRPr="00B35AF7" w:rsidRDefault="00804D37" w:rsidP="00015FEE">
      <w:pPr>
        <w:tabs>
          <w:tab w:val="left" w:pos="567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presente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ersia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35AF7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erá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B35AF7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95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ey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em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35AF7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 su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sea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pueda ser 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52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35AF7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74</w:t>
      </w:r>
      <w:r w:rsidRPr="00B35AF7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 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cceso 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del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04D37" w:rsidRPr="00B35AF7" w:rsidRDefault="00804D37" w:rsidP="00015FEE">
      <w:pPr>
        <w:tabs>
          <w:tab w:val="left" w:pos="567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45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213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as;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y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por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el pre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 en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h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24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del año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0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9, 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de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co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d:</w:t>
      </w:r>
    </w:p>
    <w:p w:rsidR="00804D37" w:rsidRPr="00B35AF7" w:rsidRDefault="00804D37" w:rsidP="00015FEE">
      <w:pPr>
        <w:tabs>
          <w:tab w:val="left" w:pos="567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804D37" w:rsidRPr="00B35AF7" w:rsidRDefault="00C75FA2" w:rsidP="00015FEE">
      <w:pPr>
        <w:tabs>
          <w:tab w:val="left" w:pos="567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CHAR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YANE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RIO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ÑE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Z,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ABE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TINA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>W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Z,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RUI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ARC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ERCE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J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E J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ESU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SANCH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Z,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CUAR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TO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C. KAR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ZQU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VARAD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,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Q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TO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-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ANADE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LI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ASC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Z,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REGID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A J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ANE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 F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C. </w:t>
      </w:r>
      <w:r w:rsidRPr="00B35AF7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CARA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 LOP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Z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LEN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B35AF7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ARI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O</w:t>
      </w:r>
      <w:r w:rsidRPr="00B35AF7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35AF7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>L</w:t>
      </w:r>
      <w:r w:rsidRPr="00B35AF7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35AF7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35AF7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35AF7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35AF7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sectPr w:rsidR="00804D37" w:rsidRPr="00B35AF7" w:rsidSect="00C75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60" w:h="15860"/>
      <w:pgMar w:top="1418" w:right="1134" w:bottom="1418" w:left="1134" w:header="592" w:footer="1056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284" w:rsidRDefault="00023284" w:rsidP="00804D37">
      <w:pPr>
        <w:spacing w:after="0" w:line="240" w:lineRule="auto"/>
      </w:pPr>
      <w:r>
        <w:separator/>
      </w:r>
    </w:p>
  </w:endnote>
  <w:endnote w:type="continuationSeparator" w:id="0">
    <w:p w:rsidR="00023284" w:rsidRDefault="00023284" w:rsidP="008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B" w:rsidRDefault="0016549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B" w:rsidRPr="00A468A0" w:rsidRDefault="0016549B" w:rsidP="0016549B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16549B" w:rsidRPr="00A468A0" w:rsidRDefault="0016549B" w:rsidP="0016549B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8A60E2" w:rsidRPr="0016549B" w:rsidRDefault="0016549B" w:rsidP="0016549B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B" w:rsidRDefault="0016549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284" w:rsidRDefault="00023284" w:rsidP="00804D37">
      <w:pPr>
        <w:spacing w:after="0" w:line="240" w:lineRule="auto"/>
      </w:pPr>
      <w:r>
        <w:separator/>
      </w:r>
    </w:p>
  </w:footnote>
  <w:footnote w:type="continuationSeparator" w:id="0">
    <w:p w:rsidR="00023284" w:rsidRDefault="00023284" w:rsidP="008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B" w:rsidRDefault="0016549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B" w:rsidRDefault="0016549B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B" w:rsidRDefault="0016549B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04D37"/>
    <w:rsid w:val="00015FEE"/>
    <w:rsid w:val="00023284"/>
    <w:rsid w:val="00035396"/>
    <w:rsid w:val="000B2F1F"/>
    <w:rsid w:val="0016549B"/>
    <w:rsid w:val="00185964"/>
    <w:rsid w:val="002E03EE"/>
    <w:rsid w:val="003120DD"/>
    <w:rsid w:val="00455A61"/>
    <w:rsid w:val="004E1CAC"/>
    <w:rsid w:val="007B20FD"/>
    <w:rsid w:val="00804D37"/>
    <w:rsid w:val="00855C66"/>
    <w:rsid w:val="00897620"/>
    <w:rsid w:val="008A60E2"/>
    <w:rsid w:val="00971A35"/>
    <w:rsid w:val="00AB34EB"/>
    <w:rsid w:val="00B35AF7"/>
    <w:rsid w:val="00BB206F"/>
    <w:rsid w:val="00C16977"/>
    <w:rsid w:val="00C75FA2"/>
    <w:rsid w:val="00EC764C"/>
    <w:rsid w:val="00F20FAB"/>
    <w:rsid w:val="00F40FD8"/>
    <w:rsid w:val="00F56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C75F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5FA2"/>
  </w:style>
  <w:style w:type="paragraph" w:styleId="Piedepgina">
    <w:name w:val="footer"/>
    <w:basedOn w:val="Normal"/>
    <w:link w:val="PiedepginaCar"/>
    <w:uiPriority w:val="99"/>
    <w:semiHidden/>
    <w:unhideWhenUsed/>
    <w:rsid w:val="00C75F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75FA2"/>
  </w:style>
  <w:style w:type="character" w:styleId="Textoennegrita">
    <w:name w:val="Strong"/>
    <w:basedOn w:val="Fuentedeprrafopredeter"/>
    <w:qFormat/>
    <w:rsid w:val="00C75FA2"/>
    <w:rPr>
      <w:b/>
      <w:bCs/>
    </w:rPr>
  </w:style>
  <w:style w:type="table" w:styleId="Tablaconcuadrcula">
    <w:name w:val="Table Grid"/>
    <w:basedOn w:val="Tablanormal"/>
    <w:uiPriority w:val="59"/>
    <w:rsid w:val="00185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15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53</Pages>
  <Words>25266</Words>
  <Characters>138964</Characters>
  <Application>Microsoft Office Word</Application>
  <DocSecurity>0</DocSecurity>
  <Lines>1158</Lines>
  <Paragraphs>327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García Herrera</dc:creator>
  <cp:lastModifiedBy>cgarciah</cp:lastModifiedBy>
  <cp:revision>15</cp:revision>
  <dcterms:created xsi:type="dcterms:W3CDTF">2021-03-24T04:02:00Z</dcterms:created>
  <dcterms:modified xsi:type="dcterms:W3CDTF">2021-03-25T18:21:00Z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LastSaved">
    <vt:filetime>2021-03-24T00:00:00Z</vt:filetime>
  </property>
</Properties>
</file>